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311E4" w14:textId="4AE69C42" w:rsidR="0047046B" w:rsidRPr="0047046B" w:rsidRDefault="0047046B" w:rsidP="00B303DF">
      <w:pPr>
        <w:pStyle w:val="2"/>
        <w:ind w:firstLine="851"/>
        <w:rPr>
          <w:rFonts w:ascii="Times New Roman" w:hAnsi="Times New Roman" w:cs="Times New Roman"/>
          <w:color w:val="auto"/>
          <w:sz w:val="28"/>
          <w:szCs w:val="28"/>
        </w:rPr>
      </w:pPr>
      <w:r w:rsidRPr="0047046B">
        <w:rPr>
          <w:rFonts w:ascii="Times New Roman" w:hAnsi="Times New Roman" w:cs="Times New Roman"/>
          <w:color w:val="auto"/>
          <w:sz w:val="28"/>
          <w:szCs w:val="28"/>
        </w:rPr>
        <w:t>Часть 2. Скиталец по подземельям!</w:t>
      </w:r>
    </w:p>
    <w:p w14:paraId="59EF014F" w14:textId="4112290A" w:rsidR="0047046B" w:rsidRDefault="0047046B" w:rsidP="00003220">
      <w:pPr>
        <w:ind w:firstLine="851"/>
        <w:jc w:val="both"/>
        <w:rPr>
          <w:rFonts w:ascii="Times New Roman" w:hAnsi="Times New Roman" w:cs="Times New Roman"/>
          <w:sz w:val="28"/>
          <w:szCs w:val="28"/>
        </w:rPr>
      </w:pPr>
    </w:p>
    <w:p w14:paraId="70BD2957" w14:textId="0D18BA2B" w:rsidR="0047046B" w:rsidRDefault="00E61EDA"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Наш другой герой, зайдя в игру понял лишь одно: ему нравиться бродить по миру, заходя в любую пещеру на своем пути, крича: враг! Атакую! Враг! Иду в атаку! </w:t>
      </w:r>
    </w:p>
    <w:p w14:paraId="08AAB2AE" w14:textId="664392EF" w:rsidR="00E61EDA" w:rsidRDefault="00E61EDA" w:rsidP="00003220">
      <w:pPr>
        <w:ind w:firstLine="851"/>
        <w:jc w:val="both"/>
        <w:rPr>
          <w:rFonts w:ascii="Times New Roman" w:hAnsi="Times New Roman" w:cs="Times New Roman"/>
          <w:sz w:val="28"/>
          <w:szCs w:val="28"/>
        </w:rPr>
      </w:pPr>
      <w:r>
        <w:rPr>
          <w:rFonts w:ascii="Times New Roman" w:hAnsi="Times New Roman" w:cs="Times New Roman"/>
          <w:sz w:val="28"/>
          <w:szCs w:val="28"/>
        </w:rPr>
        <w:t>Скиталец подземок, такое прозвище он себе хотел получить при походах!</w:t>
      </w:r>
    </w:p>
    <w:p w14:paraId="088C4966" w14:textId="350E8733" w:rsidR="00783E3F" w:rsidRDefault="00783E3F" w:rsidP="00783E3F">
      <w:pPr>
        <w:ind w:firstLine="851"/>
        <w:jc w:val="both"/>
        <w:rPr>
          <w:rFonts w:ascii="Times New Roman" w:hAnsi="Times New Roman" w:cs="Times New Roman"/>
          <w:sz w:val="28"/>
          <w:szCs w:val="28"/>
        </w:rPr>
      </w:pPr>
      <w:r>
        <w:rPr>
          <w:rFonts w:ascii="Times New Roman" w:hAnsi="Times New Roman" w:cs="Times New Roman"/>
          <w:sz w:val="28"/>
          <w:szCs w:val="28"/>
        </w:rPr>
        <w:t xml:space="preserve">Но он не знал, что была другая гильдия занимающиеся подземельями, и как их прозвали он тоже не знал… Поэтому он пошёл «гриндить» и искать новых соратников, приглашая всех, кто находился в его группе, и вот однажды на одном из подземелий, он наткнулся на кристаллы маны… </w:t>
      </w:r>
    </w:p>
    <w:p w14:paraId="09657298" w14:textId="5E1BFFF7" w:rsidR="00783E3F" w:rsidRDefault="00783E3F" w:rsidP="00783E3F">
      <w:pPr>
        <w:ind w:firstLine="851"/>
        <w:jc w:val="both"/>
        <w:rPr>
          <w:rFonts w:ascii="Times New Roman" w:hAnsi="Times New Roman" w:cs="Times New Roman"/>
          <w:sz w:val="28"/>
          <w:szCs w:val="28"/>
        </w:rPr>
      </w:pPr>
      <w:r>
        <w:rPr>
          <w:rFonts w:ascii="Times New Roman" w:hAnsi="Times New Roman" w:cs="Times New Roman"/>
          <w:sz w:val="28"/>
          <w:szCs w:val="28"/>
        </w:rPr>
        <w:t>Кристаллы маны, маленькие камни, поглощающие любые признаки маны из почв подземелья, впитывающие и ударяющие сильной волной! Она предпочитала обходить бездушных, чтобы не тратить много времени на применения своих заклинаний…</w:t>
      </w:r>
    </w:p>
    <w:p w14:paraId="73378D61" w14:textId="52171E96" w:rsidR="00783E3F" w:rsidRDefault="00783E3F" w:rsidP="00783E3F">
      <w:pPr>
        <w:ind w:firstLine="851"/>
        <w:jc w:val="both"/>
        <w:rPr>
          <w:rFonts w:ascii="Times New Roman" w:hAnsi="Times New Roman" w:cs="Times New Roman"/>
          <w:sz w:val="28"/>
          <w:szCs w:val="28"/>
        </w:rPr>
      </w:pPr>
      <w:r>
        <w:rPr>
          <w:rFonts w:ascii="Times New Roman" w:hAnsi="Times New Roman" w:cs="Times New Roman"/>
          <w:sz w:val="28"/>
          <w:szCs w:val="28"/>
        </w:rPr>
        <w:t>«Где они берут столько сил на преодоления такого большого количества маны!»</w:t>
      </w:r>
    </w:p>
    <w:p w14:paraId="5BFD426C" w14:textId="784AA34A" w:rsidR="00853A3F" w:rsidRDefault="00853A3F" w:rsidP="00783E3F">
      <w:pPr>
        <w:ind w:firstLine="851"/>
        <w:jc w:val="both"/>
        <w:rPr>
          <w:rFonts w:ascii="Times New Roman" w:hAnsi="Times New Roman" w:cs="Times New Roman"/>
          <w:sz w:val="28"/>
          <w:szCs w:val="28"/>
        </w:rPr>
      </w:pPr>
      <w:r>
        <w:rPr>
          <w:rFonts w:ascii="Times New Roman" w:hAnsi="Times New Roman" w:cs="Times New Roman"/>
          <w:sz w:val="28"/>
          <w:szCs w:val="28"/>
        </w:rPr>
        <w:t>Новичков под кодовым названием бездушный охотник подземелий всегда удивлялся быстрому прокачке в подземельях, постоянно видя новые объявления, что бездушные преодолели подземелья за пару минут, а ведь они были сложными…</w:t>
      </w:r>
    </w:p>
    <w:p w14:paraId="40CDF820" w14:textId="1266F23F" w:rsidR="00853A3F" w:rsidRPr="006B698B" w:rsidRDefault="00853A3F" w:rsidP="00853A3F">
      <w:pPr>
        <w:ind w:firstLine="851"/>
        <w:jc w:val="both"/>
        <w:rPr>
          <w:rFonts w:ascii="Times New Roman" w:hAnsi="Times New Roman" w:cs="Times New Roman"/>
          <w:sz w:val="28"/>
          <w:szCs w:val="28"/>
        </w:rPr>
      </w:pPr>
      <w:r>
        <w:rPr>
          <w:rFonts w:ascii="Times New Roman" w:hAnsi="Times New Roman" w:cs="Times New Roman"/>
          <w:sz w:val="28"/>
          <w:szCs w:val="28"/>
        </w:rPr>
        <w:t>Остановившись над одним объявлением в гильдию бойцов, он подумал, что сможет справиться с любыми неприятностями: «Гильдия бойцов мне точно подходит!»</w:t>
      </w:r>
      <w:r w:rsidRPr="00853A3F">
        <w:t xml:space="preserve"> </w:t>
      </w:r>
    </w:p>
    <w:p w14:paraId="12680E37" w14:textId="64F894F0" w:rsidR="00853A3F" w:rsidRDefault="00853A3F"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Юный искатель приключений нашёл маленькую книжку и записал своё имя в данной </w:t>
      </w:r>
      <w:r w:rsidR="00114990">
        <w:rPr>
          <w:rFonts w:ascii="Times New Roman" w:hAnsi="Times New Roman" w:cs="Times New Roman"/>
          <w:sz w:val="28"/>
          <w:szCs w:val="28"/>
        </w:rPr>
        <w:t>бюллетени</w:t>
      </w:r>
      <w:r>
        <w:rPr>
          <w:rFonts w:ascii="Times New Roman" w:hAnsi="Times New Roman" w:cs="Times New Roman"/>
          <w:sz w:val="28"/>
          <w:szCs w:val="28"/>
        </w:rPr>
        <w:t>, тем самым подтвердил свои намерения вступить в гильдию бойцов…</w:t>
      </w:r>
    </w:p>
    <w:p w14:paraId="74ECDB1C" w14:textId="364BCF0F" w:rsidR="00853A3F" w:rsidRDefault="00853A3F" w:rsidP="00853A3F">
      <w:pPr>
        <w:ind w:firstLine="851"/>
        <w:jc w:val="both"/>
        <w:rPr>
          <w:rFonts w:ascii="Times New Roman" w:hAnsi="Times New Roman" w:cs="Times New Roman"/>
          <w:sz w:val="28"/>
          <w:szCs w:val="28"/>
        </w:rPr>
      </w:pPr>
      <w:r>
        <w:rPr>
          <w:rFonts w:ascii="Times New Roman" w:hAnsi="Times New Roman" w:cs="Times New Roman"/>
          <w:sz w:val="28"/>
          <w:szCs w:val="28"/>
        </w:rPr>
        <w:t>«А какие плюсы в гильдии бойцов?»</w:t>
      </w:r>
    </w:p>
    <w:p w14:paraId="155348C5" w14:textId="7547D64E" w:rsidR="006B698B" w:rsidRDefault="006B698B"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Подумалось в тот момент, когда рука уже заполнила необходимые бумаги для вступления в гильдию бойцов… наверное многие могут отметить качество сбора в группы для прохождения подземелий, но из-за разного рода </w:t>
      </w:r>
      <w:r w:rsidR="00546E1C">
        <w:rPr>
          <w:rFonts w:ascii="Times New Roman" w:hAnsi="Times New Roman" w:cs="Times New Roman"/>
          <w:sz w:val="28"/>
          <w:szCs w:val="28"/>
        </w:rPr>
        <w:t>профессий</w:t>
      </w:r>
      <w:r>
        <w:rPr>
          <w:rFonts w:ascii="Times New Roman" w:hAnsi="Times New Roman" w:cs="Times New Roman"/>
          <w:sz w:val="28"/>
          <w:szCs w:val="28"/>
        </w:rPr>
        <w:t xml:space="preserve"> и навыков каждого персонажа приходилось сортировать по уровню и навыкам, каждого присутствующего…</w:t>
      </w:r>
    </w:p>
    <w:p w14:paraId="68B3E2CA" w14:textId="77777777" w:rsidR="006B698B" w:rsidRDefault="006B698B"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Также отмечались разного рода голосовых чатов, что переводились на ломанный язык, например не всегда было понятно, что имеет ввиду другой искатель тайных свитков по причинам плохого качество связи, или по другим </w:t>
      </w:r>
      <w:r>
        <w:rPr>
          <w:rFonts w:ascii="Times New Roman" w:hAnsi="Times New Roman" w:cs="Times New Roman"/>
          <w:sz w:val="28"/>
          <w:szCs w:val="28"/>
        </w:rPr>
        <w:lastRenderedPageBreak/>
        <w:t>причинам автоматического перевода сторонней программы, которую было необходимо постоянно регулировать…</w:t>
      </w:r>
    </w:p>
    <w:p w14:paraId="045DA713" w14:textId="23219501" w:rsidR="006B698B" w:rsidRDefault="006B698B"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Но, скорее всего были технические неполадки… </w:t>
      </w:r>
      <w:r w:rsidR="002416AD">
        <w:rPr>
          <w:rFonts w:ascii="Times New Roman" w:hAnsi="Times New Roman" w:cs="Times New Roman"/>
          <w:sz w:val="28"/>
          <w:szCs w:val="28"/>
        </w:rPr>
        <w:t>К которым пользователь мог получить ограниченный доступ к управлению самими настройками.</w:t>
      </w:r>
    </w:p>
    <w:p w14:paraId="5A5E1AFB" w14:textId="5E9497FB" w:rsidR="002416AD" w:rsidRDefault="002416AD"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Пробегая очередного монстра, собирая вокруг группы много юнитов или мобов, танк начинал неистово беситься от участника, что никак не мог нормально его отхиливать. </w:t>
      </w:r>
    </w:p>
    <w:p w14:paraId="059757CC" w14:textId="61736624" w:rsidR="00E35BC9" w:rsidRDefault="00E35BC9"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А наш скиталец по подземельям был совсем зеленым в начинании </w:t>
      </w:r>
      <w:proofErr w:type="spellStart"/>
      <w:r>
        <w:rPr>
          <w:rFonts w:ascii="Times New Roman" w:hAnsi="Times New Roman" w:cs="Times New Roman"/>
          <w:sz w:val="28"/>
          <w:szCs w:val="28"/>
        </w:rPr>
        <w:t>хилла</w:t>
      </w:r>
      <w:proofErr w:type="spellEnd"/>
      <w:r>
        <w:rPr>
          <w:rFonts w:ascii="Times New Roman" w:hAnsi="Times New Roman" w:cs="Times New Roman"/>
          <w:sz w:val="28"/>
          <w:szCs w:val="28"/>
        </w:rPr>
        <w:t>, поэтому вместо посоха, он носил двуручный топор, и постоянно кидал под себя «круг исцеления», но не только на себя, но ещё и на группу, что дралась…</w:t>
      </w:r>
    </w:p>
    <w:p w14:paraId="0F804B6E" w14:textId="7E8DF1E1" w:rsidR="00E35BC9" w:rsidRDefault="00E35BC9" w:rsidP="00853A3F">
      <w:pPr>
        <w:ind w:firstLine="851"/>
        <w:jc w:val="both"/>
        <w:rPr>
          <w:rFonts w:ascii="Times New Roman" w:hAnsi="Times New Roman" w:cs="Times New Roman"/>
          <w:sz w:val="28"/>
          <w:szCs w:val="28"/>
        </w:rPr>
      </w:pPr>
      <w:r>
        <w:rPr>
          <w:rFonts w:ascii="Times New Roman" w:hAnsi="Times New Roman" w:cs="Times New Roman"/>
          <w:sz w:val="28"/>
          <w:szCs w:val="28"/>
        </w:rPr>
        <w:t xml:space="preserve">Так продолжалось, пока в рядах не появился чемпион в подземелье, что смог несколькими взмахами своего клинка прорубить дорогу к первому боссу, собирая за собой всё больше и больше юнитов. Так продолжалось пока, он в одиночку не победил босса, не выполнил все задания почти в одиночку. </w:t>
      </w:r>
    </w:p>
    <w:p w14:paraId="2685434B" w14:textId="14CDE0AF" w:rsidR="00E35BC9" w:rsidRDefault="00E35BC9" w:rsidP="00853A3F">
      <w:pPr>
        <w:ind w:firstLine="851"/>
        <w:jc w:val="both"/>
        <w:rPr>
          <w:rFonts w:ascii="Times New Roman" w:hAnsi="Times New Roman" w:cs="Times New Roman"/>
          <w:sz w:val="28"/>
          <w:szCs w:val="28"/>
        </w:rPr>
      </w:pPr>
      <w:r>
        <w:rPr>
          <w:rFonts w:ascii="Times New Roman" w:hAnsi="Times New Roman" w:cs="Times New Roman"/>
          <w:sz w:val="28"/>
          <w:szCs w:val="28"/>
        </w:rPr>
        <w:t>Многие навыки просто не нужно было использовать, танк в группе мог сам за себя постоять. Он ни разу не получил колоссального урона, ибо находился в том самом круге…</w:t>
      </w:r>
    </w:p>
    <w:p w14:paraId="3A4FB072" w14:textId="4B2EF288" w:rsidR="00E35BC9" w:rsidRDefault="00114990" w:rsidP="00853A3F">
      <w:pPr>
        <w:ind w:firstLine="851"/>
        <w:jc w:val="both"/>
        <w:rPr>
          <w:rFonts w:ascii="Times New Roman" w:hAnsi="Times New Roman" w:cs="Times New Roman"/>
          <w:sz w:val="28"/>
          <w:szCs w:val="28"/>
        </w:rPr>
      </w:pPr>
      <w:r>
        <w:rPr>
          <w:rFonts w:ascii="Times New Roman" w:hAnsi="Times New Roman" w:cs="Times New Roman"/>
          <w:sz w:val="28"/>
          <w:szCs w:val="28"/>
        </w:rPr>
        <w:t>Пробегая коридоры из уже убитых противников, наши герои остановились возле одной двери, без единой эмоции, они стали переговариваться между собой:</w:t>
      </w:r>
    </w:p>
    <w:p w14:paraId="631B1895" w14:textId="69C735AC" w:rsidR="00114990" w:rsidRDefault="00114990"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Нам пора распределиться на ролях группы.</w:t>
      </w:r>
      <w:r w:rsidRPr="00114990">
        <w:rPr>
          <w:rFonts w:ascii="Verdana" w:hAnsi="Verdana"/>
          <w:color w:val="333333"/>
          <w:sz w:val="21"/>
          <w:szCs w:val="21"/>
        </w:rPr>
        <w:t xml:space="preserve"> </w:t>
      </w: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заявил лидер, проверяя инвентарь, и доставая свиток.</w:t>
      </w:r>
      <w:r w:rsidRPr="00114990">
        <w:rPr>
          <w:rFonts w:ascii="Times New Roman" w:hAnsi="Times New Roman" w:cs="Times New Roman"/>
          <w:color w:val="333333"/>
          <w:sz w:val="28"/>
          <w:szCs w:val="28"/>
        </w:rPr>
        <w:t xml:space="preserve"> </w:t>
      </w: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 xml:space="preserve">Он позволит нам получить больше добычи с босса, </w:t>
      </w:r>
      <w:r w:rsidR="00F5746E">
        <w:rPr>
          <w:rFonts w:ascii="Times New Roman" w:hAnsi="Times New Roman" w:cs="Times New Roman"/>
          <w:color w:val="333333"/>
          <w:sz w:val="28"/>
          <w:szCs w:val="28"/>
        </w:rPr>
        <w:t xml:space="preserve">как и опыт, но при этом увеличит жизни и урон! Я его использую, и буду </w:t>
      </w:r>
      <w:proofErr w:type="spellStart"/>
      <w:r w:rsidR="00F5746E">
        <w:rPr>
          <w:rFonts w:ascii="Times New Roman" w:hAnsi="Times New Roman" w:cs="Times New Roman"/>
          <w:color w:val="333333"/>
          <w:sz w:val="28"/>
          <w:szCs w:val="28"/>
        </w:rPr>
        <w:t>танковать</w:t>
      </w:r>
      <w:proofErr w:type="spellEnd"/>
      <w:r w:rsidR="00F5746E">
        <w:rPr>
          <w:rFonts w:ascii="Times New Roman" w:hAnsi="Times New Roman" w:cs="Times New Roman"/>
          <w:color w:val="333333"/>
          <w:sz w:val="28"/>
          <w:szCs w:val="28"/>
        </w:rPr>
        <w:t xml:space="preserve">, самое главное, чтобы </w:t>
      </w:r>
      <w:proofErr w:type="spellStart"/>
      <w:r w:rsidR="00F5746E">
        <w:rPr>
          <w:rFonts w:ascii="Times New Roman" w:hAnsi="Times New Roman" w:cs="Times New Roman"/>
          <w:color w:val="333333"/>
          <w:sz w:val="28"/>
          <w:szCs w:val="28"/>
        </w:rPr>
        <w:t>хилл</w:t>
      </w:r>
      <w:proofErr w:type="spellEnd"/>
      <w:r w:rsidR="00F5746E">
        <w:rPr>
          <w:rFonts w:ascii="Times New Roman" w:hAnsi="Times New Roman" w:cs="Times New Roman"/>
          <w:color w:val="333333"/>
          <w:sz w:val="28"/>
          <w:szCs w:val="28"/>
        </w:rPr>
        <w:t xml:space="preserve"> поддерживал меня в бою.</w:t>
      </w:r>
    </w:p>
    <w:p w14:paraId="1A63091D" w14:textId="01F3A2A8" w:rsidR="00F5746E" w:rsidRDefault="00F5746E"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Отличная идея!</w:t>
      </w:r>
    </w:p>
    <w:p w14:paraId="7AB3BF86" w14:textId="2989DDAC" w:rsidR="00F5746E" w:rsidRDefault="00F5746E"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Я полностью согласен</w:t>
      </w:r>
    </w:p>
    <w:p w14:paraId="2909CB0E" w14:textId="26BC3B62" w:rsidR="00F5746E" w:rsidRDefault="00F5746E"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А мне что делать?</w:t>
      </w:r>
    </w:p>
    <w:p w14:paraId="07A63398" w14:textId="3B6252F1" w:rsidR="00F5746E" w:rsidRDefault="00F5746E" w:rsidP="00F5746E">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Просто исцеляй! И немного наноси урон, и мы пробежим этого босса.</w:t>
      </w:r>
    </w:p>
    <w:p w14:paraId="4614CC54" w14:textId="63523841" w:rsidR="00F5746E" w:rsidRDefault="00F5746E" w:rsidP="00F5746E">
      <w:pPr>
        <w:ind w:firstLine="851"/>
        <w:jc w:val="both"/>
        <w:rPr>
          <w:rFonts w:ascii="Times New Roman" w:hAnsi="Times New Roman" w:cs="Times New Roman"/>
          <w:color w:val="333333"/>
          <w:sz w:val="28"/>
          <w:szCs w:val="28"/>
        </w:rPr>
      </w:pPr>
      <w:r>
        <w:rPr>
          <w:rFonts w:ascii="Times New Roman" w:hAnsi="Times New Roman" w:cs="Times New Roman"/>
          <w:color w:val="333333"/>
          <w:sz w:val="28"/>
          <w:szCs w:val="28"/>
        </w:rPr>
        <w:t>Так продолжилось до первой смерти всей группы:</w:t>
      </w:r>
    </w:p>
    <w:p w14:paraId="6444F91E" w14:textId="1C4C5ACA" w:rsidR="00F5746E" w:rsidRDefault="00F5746E" w:rsidP="00F5746E">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 xml:space="preserve">Так, </w:t>
      </w:r>
      <w:proofErr w:type="spellStart"/>
      <w:r>
        <w:rPr>
          <w:rFonts w:ascii="Times New Roman" w:hAnsi="Times New Roman" w:cs="Times New Roman"/>
          <w:color w:val="333333"/>
          <w:sz w:val="28"/>
          <w:szCs w:val="28"/>
        </w:rPr>
        <w:t>хилл</w:t>
      </w:r>
      <w:proofErr w:type="spellEnd"/>
      <w:r>
        <w:rPr>
          <w:rFonts w:ascii="Times New Roman" w:hAnsi="Times New Roman" w:cs="Times New Roman"/>
          <w:color w:val="333333"/>
          <w:sz w:val="28"/>
          <w:szCs w:val="28"/>
        </w:rPr>
        <w:t>, почему ты умираешь первым? Не стой в красных кругах, бегай по карте!</w:t>
      </w:r>
    </w:p>
    <w:p w14:paraId="3843ACA8" w14:textId="3BF743CE" w:rsidR="00F5746E" w:rsidRDefault="00F5746E" w:rsidP="00F5746E">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Да</w:t>
      </w:r>
    </w:p>
    <w:p w14:paraId="3F76F6C4" w14:textId="437F7B70" w:rsidR="00F5746E" w:rsidRPr="00F5746E" w:rsidRDefault="00F5746E" w:rsidP="00F5746E">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lastRenderedPageBreak/>
        <w:t>—</w:t>
      </w:r>
      <w:r>
        <w:rPr>
          <w:rFonts w:ascii="Times New Roman" w:hAnsi="Times New Roman" w:cs="Times New Roman"/>
          <w:color w:val="333333"/>
          <w:sz w:val="28"/>
          <w:szCs w:val="28"/>
        </w:rPr>
        <w:t>Да</w:t>
      </w:r>
    </w:p>
    <w:p w14:paraId="5BDA7E97" w14:textId="6E2352D7" w:rsidR="006B698B" w:rsidRDefault="00F5746E"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Хорошо, я буду бегать…</w:t>
      </w:r>
    </w:p>
    <w:p w14:paraId="5C2DEE73" w14:textId="54161263" w:rsidR="00F5746E" w:rsidRDefault="00F5746E" w:rsidP="00853A3F">
      <w:pPr>
        <w:ind w:firstLine="851"/>
        <w:jc w:val="both"/>
        <w:rPr>
          <w:rFonts w:ascii="Times New Roman" w:hAnsi="Times New Roman" w:cs="Times New Roman"/>
          <w:color w:val="333333"/>
          <w:sz w:val="28"/>
          <w:szCs w:val="28"/>
        </w:rPr>
      </w:pPr>
      <w:r>
        <w:rPr>
          <w:rFonts w:ascii="Times New Roman" w:hAnsi="Times New Roman" w:cs="Times New Roman"/>
          <w:color w:val="333333"/>
          <w:sz w:val="28"/>
          <w:szCs w:val="28"/>
        </w:rPr>
        <w:t>Попытка 2 увенчалась почти успехом, не считая второй стадии босса, что смогла отнести половину команды обратно…</w:t>
      </w:r>
    </w:p>
    <w:p w14:paraId="6DCC52E7" w14:textId="495C42B9" w:rsidR="00F5746E" w:rsidRDefault="00F5746E" w:rsidP="00853A3F">
      <w:pPr>
        <w:ind w:firstLine="851"/>
        <w:jc w:val="both"/>
        <w:rPr>
          <w:rFonts w:ascii="Times New Roman" w:hAnsi="Times New Roman" w:cs="Times New Roman"/>
          <w:color w:val="333333"/>
          <w:sz w:val="28"/>
          <w:szCs w:val="28"/>
        </w:rPr>
      </w:pPr>
      <w:r w:rsidRPr="00114990">
        <w:rPr>
          <w:rFonts w:ascii="Times New Roman" w:hAnsi="Times New Roman" w:cs="Times New Roman"/>
          <w:color w:val="333333"/>
          <w:sz w:val="28"/>
          <w:szCs w:val="28"/>
        </w:rPr>
        <w:t>—</w:t>
      </w:r>
      <w:r>
        <w:rPr>
          <w:rFonts w:ascii="Times New Roman" w:hAnsi="Times New Roman" w:cs="Times New Roman"/>
          <w:color w:val="333333"/>
          <w:sz w:val="28"/>
          <w:szCs w:val="28"/>
        </w:rPr>
        <w:t xml:space="preserve">Так… Если мы не пройдем последнего босса с этой попытки я </w:t>
      </w:r>
      <w:proofErr w:type="spellStart"/>
      <w:r>
        <w:rPr>
          <w:rFonts w:ascii="Times New Roman" w:hAnsi="Times New Roman" w:cs="Times New Roman"/>
          <w:color w:val="333333"/>
          <w:sz w:val="28"/>
          <w:szCs w:val="28"/>
        </w:rPr>
        <w:t>ливаю</w:t>
      </w:r>
      <w:proofErr w:type="spellEnd"/>
      <w:r>
        <w:rPr>
          <w:rFonts w:ascii="Times New Roman" w:hAnsi="Times New Roman" w:cs="Times New Roman"/>
          <w:color w:val="333333"/>
          <w:sz w:val="28"/>
          <w:szCs w:val="28"/>
        </w:rPr>
        <w:t>…</w:t>
      </w:r>
    </w:p>
    <w:p w14:paraId="73787FB5" w14:textId="4238868F" w:rsidR="00F5746E" w:rsidRDefault="00F5746E" w:rsidP="00853A3F">
      <w:pPr>
        <w:ind w:firstLine="851"/>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Не успев заявить о том, что танк скоро уйдет, </w:t>
      </w:r>
      <w:proofErr w:type="spellStart"/>
      <w:r>
        <w:rPr>
          <w:rFonts w:ascii="Times New Roman" w:hAnsi="Times New Roman" w:cs="Times New Roman"/>
          <w:color w:val="333333"/>
          <w:sz w:val="28"/>
          <w:szCs w:val="28"/>
        </w:rPr>
        <w:t>ливнул</w:t>
      </w:r>
      <w:proofErr w:type="spellEnd"/>
      <w:r>
        <w:rPr>
          <w:rFonts w:ascii="Times New Roman" w:hAnsi="Times New Roman" w:cs="Times New Roman"/>
          <w:color w:val="333333"/>
          <w:sz w:val="28"/>
          <w:szCs w:val="28"/>
        </w:rPr>
        <w:t xml:space="preserve"> другой участник из группы. Это был </w:t>
      </w:r>
      <w:proofErr w:type="spellStart"/>
      <w:r w:rsidR="00FD1061">
        <w:rPr>
          <w:rFonts w:ascii="Times New Roman" w:hAnsi="Times New Roman" w:cs="Times New Roman"/>
          <w:color w:val="333333"/>
          <w:sz w:val="28"/>
          <w:szCs w:val="28"/>
        </w:rPr>
        <w:t>дамагер</w:t>
      </w:r>
      <w:proofErr w:type="spellEnd"/>
      <w:r w:rsidR="00FD1061">
        <w:rPr>
          <w:rFonts w:ascii="Times New Roman" w:hAnsi="Times New Roman" w:cs="Times New Roman"/>
          <w:color w:val="333333"/>
          <w:sz w:val="28"/>
          <w:szCs w:val="28"/>
        </w:rPr>
        <w:t xml:space="preserve">, или боец, наносящий много урона. Кстати, танк сдерживает всю толпу на себя, точнее </w:t>
      </w:r>
      <w:proofErr w:type="spellStart"/>
      <w:r w:rsidR="00FD1061">
        <w:rPr>
          <w:rFonts w:ascii="Times New Roman" w:hAnsi="Times New Roman" w:cs="Times New Roman"/>
          <w:color w:val="333333"/>
          <w:sz w:val="28"/>
          <w:szCs w:val="28"/>
        </w:rPr>
        <w:t>агрит</w:t>
      </w:r>
      <w:proofErr w:type="spellEnd"/>
      <w:r w:rsidR="00FD1061">
        <w:rPr>
          <w:rFonts w:ascii="Times New Roman" w:hAnsi="Times New Roman" w:cs="Times New Roman"/>
          <w:color w:val="333333"/>
          <w:sz w:val="28"/>
          <w:szCs w:val="28"/>
        </w:rPr>
        <w:t xml:space="preserve"> противников только на себя, не давая перегруппироваться противнику.</w:t>
      </w:r>
    </w:p>
    <w:p w14:paraId="30CE651B" w14:textId="51BBEE57" w:rsidR="00FD1061" w:rsidRDefault="00FD1061" w:rsidP="00853A3F">
      <w:pPr>
        <w:ind w:firstLine="851"/>
        <w:jc w:val="both"/>
        <w:rPr>
          <w:rFonts w:ascii="Times New Roman" w:hAnsi="Times New Roman" w:cs="Times New Roman"/>
          <w:sz w:val="28"/>
          <w:szCs w:val="28"/>
        </w:rPr>
      </w:pPr>
      <w:proofErr w:type="spellStart"/>
      <w:r>
        <w:rPr>
          <w:rFonts w:ascii="Times New Roman" w:hAnsi="Times New Roman" w:cs="Times New Roman"/>
          <w:sz w:val="28"/>
          <w:szCs w:val="28"/>
        </w:rPr>
        <w:t>Ливнул</w:t>
      </w:r>
      <w:proofErr w:type="spellEnd"/>
      <w:r>
        <w:rPr>
          <w:rFonts w:ascii="Times New Roman" w:hAnsi="Times New Roman" w:cs="Times New Roman"/>
          <w:sz w:val="28"/>
          <w:szCs w:val="28"/>
        </w:rPr>
        <w:t xml:space="preserve"> или просто ушёл из группы по неведомой причине.</w:t>
      </w:r>
    </w:p>
    <w:p w14:paraId="31B36BA7" w14:textId="70700D19" w:rsidR="00FD1061" w:rsidRDefault="00FD1061" w:rsidP="00853A3F">
      <w:pPr>
        <w:ind w:firstLine="851"/>
        <w:jc w:val="both"/>
        <w:rPr>
          <w:rFonts w:ascii="Times New Roman" w:hAnsi="Times New Roman" w:cs="Times New Roman"/>
          <w:sz w:val="28"/>
          <w:szCs w:val="28"/>
        </w:rPr>
      </w:pPr>
      <w:r>
        <w:rPr>
          <w:rFonts w:ascii="Times New Roman" w:hAnsi="Times New Roman" w:cs="Times New Roman"/>
          <w:sz w:val="28"/>
          <w:szCs w:val="28"/>
        </w:rPr>
        <w:t>Хилл или целитель, доктор всей группы, поддерживает команду разными рода заклинаниями поддержки, как целительных, так и повышающих живучесть группы.</w:t>
      </w:r>
    </w:p>
    <w:p w14:paraId="02E08878" w14:textId="77777777" w:rsidR="00FD1061" w:rsidRPr="006B698B" w:rsidRDefault="00FD1061" w:rsidP="00853A3F">
      <w:pPr>
        <w:ind w:firstLine="851"/>
        <w:jc w:val="both"/>
        <w:rPr>
          <w:rFonts w:ascii="Times New Roman" w:hAnsi="Times New Roman" w:cs="Times New Roman"/>
          <w:sz w:val="28"/>
          <w:szCs w:val="28"/>
        </w:rPr>
      </w:pPr>
    </w:p>
    <w:p w14:paraId="35E22796" w14:textId="4CD10045" w:rsidR="00FD1061" w:rsidRPr="00FD1061" w:rsidRDefault="00FD1061" w:rsidP="00FD1061">
      <w:pPr>
        <w:ind w:firstLine="851"/>
        <w:jc w:val="both"/>
        <w:rPr>
          <w:rFonts w:ascii="Times New Roman" w:hAnsi="Times New Roman" w:cs="Times New Roman"/>
          <w:sz w:val="28"/>
          <w:szCs w:val="28"/>
        </w:rPr>
      </w:pPr>
      <w:r w:rsidRPr="00FD1061">
        <w:rPr>
          <w:rFonts w:ascii="Times New Roman" w:hAnsi="Times New Roman" w:cs="Times New Roman"/>
          <w:sz w:val="28"/>
          <w:szCs w:val="28"/>
        </w:rPr>
        <w:t>—</w:t>
      </w:r>
      <w:r w:rsidRPr="00FD1061">
        <w:rPr>
          <w:rFonts w:ascii="Times New Roman" w:hAnsi="Times New Roman" w:cs="Times New Roman"/>
          <w:sz w:val="28"/>
          <w:szCs w:val="28"/>
        </w:rPr>
        <w:t xml:space="preserve">Так ищем замену, или пробуем так? </w:t>
      </w:r>
      <w:r w:rsidRPr="00FD1061">
        <w:rPr>
          <w:rFonts w:ascii="Times New Roman" w:hAnsi="Times New Roman" w:cs="Times New Roman"/>
          <w:sz w:val="28"/>
          <w:szCs w:val="28"/>
        </w:rPr>
        <w:t>—</w:t>
      </w:r>
      <w:r w:rsidRPr="00FD1061">
        <w:rPr>
          <w:rFonts w:ascii="Times New Roman" w:hAnsi="Times New Roman" w:cs="Times New Roman"/>
          <w:sz w:val="28"/>
          <w:szCs w:val="28"/>
        </w:rPr>
        <w:t>спросил новичок, целитель</w:t>
      </w:r>
      <w:r w:rsidRPr="00FD1061">
        <w:rPr>
          <w:rFonts w:ascii="Times New Roman" w:hAnsi="Times New Roman" w:cs="Times New Roman"/>
          <w:sz w:val="28"/>
          <w:szCs w:val="28"/>
        </w:rPr>
        <w:t>—</w:t>
      </w:r>
      <w:r w:rsidRPr="00FD1061">
        <w:rPr>
          <w:rFonts w:ascii="Times New Roman" w:hAnsi="Times New Roman" w:cs="Times New Roman"/>
          <w:sz w:val="28"/>
          <w:szCs w:val="28"/>
        </w:rPr>
        <w:t xml:space="preserve">А может я буду </w:t>
      </w:r>
      <w:proofErr w:type="spellStart"/>
      <w:r w:rsidRPr="00FD1061">
        <w:rPr>
          <w:rFonts w:ascii="Times New Roman" w:hAnsi="Times New Roman" w:cs="Times New Roman"/>
          <w:sz w:val="28"/>
          <w:szCs w:val="28"/>
        </w:rPr>
        <w:t>дамагером</w:t>
      </w:r>
      <w:proofErr w:type="spellEnd"/>
      <w:r w:rsidRPr="00FD1061">
        <w:rPr>
          <w:rFonts w:ascii="Times New Roman" w:hAnsi="Times New Roman" w:cs="Times New Roman"/>
          <w:sz w:val="28"/>
          <w:szCs w:val="28"/>
        </w:rPr>
        <w:t>?</w:t>
      </w:r>
    </w:p>
    <w:p w14:paraId="09042751" w14:textId="6C383D62" w:rsidR="00FD1061" w:rsidRPr="00FD1061" w:rsidRDefault="00FD1061" w:rsidP="00FD1061">
      <w:pPr>
        <w:ind w:firstLine="851"/>
        <w:jc w:val="both"/>
        <w:rPr>
          <w:rFonts w:ascii="Times New Roman" w:hAnsi="Times New Roman" w:cs="Times New Roman"/>
          <w:sz w:val="28"/>
          <w:szCs w:val="28"/>
        </w:rPr>
      </w:pPr>
      <w:r w:rsidRPr="00FD1061">
        <w:rPr>
          <w:rFonts w:ascii="Times New Roman" w:hAnsi="Times New Roman" w:cs="Times New Roman"/>
          <w:sz w:val="28"/>
          <w:szCs w:val="28"/>
        </w:rPr>
        <w:t>—</w:t>
      </w:r>
      <w:r w:rsidRPr="00FD1061">
        <w:rPr>
          <w:rFonts w:ascii="Times New Roman" w:hAnsi="Times New Roman" w:cs="Times New Roman"/>
          <w:sz w:val="28"/>
          <w:szCs w:val="28"/>
        </w:rPr>
        <w:t xml:space="preserve">Можешь попробовать и исцелять группу и </w:t>
      </w:r>
      <w:proofErr w:type="spellStart"/>
      <w:r w:rsidRPr="00FD1061">
        <w:rPr>
          <w:rFonts w:ascii="Times New Roman" w:hAnsi="Times New Roman" w:cs="Times New Roman"/>
          <w:sz w:val="28"/>
          <w:szCs w:val="28"/>
        </w:rPr>
        <w:t>дамажить</w:t>
      </w:r>
      <w:proofErr w:type="spellEnd"/>
      <w:r w:rsidRPr="00FD1061">
        <w:rPr>
          <w:rFonts w:ascii="Times New Roman" w:hAnsi="Times New Roman" w:cs="Times New Roman"/>
          <w:sz w:val="28"/>
          <w:szCs w:val="28"/>
        </w:rPr>
        <w:t>, есть какие-нибудь навыки?</w:t>
      </w:r>
    </w:p>
    <w:p w14:paraId="4497D43C" w14:textId="6732433D" w:rsidR="00FD1061" w:rsidRPr="00FD1061" w:rsidRDefault="00FD1061" w:rsidP="00FD1061">
      <w:pPr>
        <w:ind w:firstLine="851"/>
        <w:jc w:val="both"/>
        <w:rPr>
          <w:rFonts w:ascii="Times New Roman" w:hAnsi="Times New Roman" w:cs="Times New Roman"/>
          <w:sz w:val="28"/>
          <w:szCs w:val="28"/>
        </w:rPr>
      </w:pPr>
      <w:r w:rsidRPr="00FD1061">
        <w:rPr>
          <w:rFonts w:ascii="Times New Roman" w:hAnsi="Times New Roman" w:cs="Times New Roman"/>
          <w:sz w:val="28"/>
          <w:szCs w:val="28"/>
        </w:rPr>
        <w:t>—</w:t>
      </w:r>
      <w:r w:rsidRPr="00FD1061">
        <w:rPr>
          <w:rFonts w:ascii="Times New Roman" w:hAnsi="Times New Roman" w:cs="Times New Roman"/>
          <w:sz w:val="28"/>
          <w:szCs w:val="28"/>
        </w:rPr>
        <w:t>«Дракончик», «осы», эти навыки могут наносить урон противнику.</w:t>
      </w:r>
    </w:p>
    <w:p w14:paraId="4B887406" w14:textId="142E09AC" w:rsidR="0088398C" w:rsidRPr="00FD1061" w:rsidRDefault="00FD1061" w:rsidP="00003220">
      <w:pPr>
        <w:ind w:firstLine="851"/>
        <w:jc w:val="both"/>
        <w:rPr>
          <w:rFonts w:ascii="Times New Roman" w:hAnsi="Times New Roman" w:cs="Times New Roman"/>
          <w:sz w:val="28"/>
          <w:szCs w:val="28"/>
        </w:rPr>
      </w:pPr>
      <w:r w:rsidRPr="00FD1061">
        <w:rPr>
          <w:rFonts w:ascii="Times New Roman" w:hAnsi="Times New Roman" w:cs="Times New Roman"/>
          <w:sz w:val="28"/>
          <w:szCs w:val="28"/>
        </w:rPr>
        <w:t>Способность дракончик, выпускала в противника огненного маленького дракона, что наносила противнику малый урон, осы позволяли вытягивать из противника жизни исцеляя применившего его союзника. Другими словами, «осы» позволяли оставаться в живых какое-то время.</w:t>
      </w:r>
    </w:p>
    <w:p w14:paraId="14C7BAE3" w14:textId="4535BC7D" w:rsidR="00FD1061" w:rsidRDefault="00FD1061" w:rsidP="00003220">
      <w:pPr>
        <w:ind w:firstLine="851"/>
        <w:jc w:val="both"/>
        <w:rPr>
          <w:rFonts w:ascii="Times New Roman" w:hAnsi="Times New Roman" w:cs="Times New Roman"/>
          <w:sz w:val="28"/>
          <w:szCs w:val="28"/>
        </w:rPr>
      </w:pPr>
      <w:r w:rsidRPr="00FD1061">
        <w:rPr>
          <w:rFonts w:ascii="Times New Roman" w:hAnsi="Times New Roman" w:cs="Times New Roman"/>
          <w:sz w:val="28"/>
          <w:szCs w:val="28"/>
        </w:rPr>
        <w:t>—</w:t>
      </w:r>
      <w:r w:rsidRPr="00FD1061">
        <w:rPr>
          <w:rFonts w:ascii="Times New Roman" w:hAnsi="Times New Roman" w:cs="Times New Roman"/>
          <w:sz w:val="28"/>
          <w:szCs w:val="28"/>
        </w:rPr>
        <w:t>Тогда используй эти способности. Они вроде как главные на твой класс, стоит их использовать.</w:t>
      </w:r>
    </w:p>
    <w:p w14:paraId="398CD94F" w14:textId="7068A040" w:rsidR="00FD1061" w:rsidRDefault="00FD1061" w:rsidP="00003220">
      <w:pPr>
        <w:ind w:firstLine="851"/>
        <w:jc w:val="both"/>
        <w:rPr>
          <w:rFonts w:ascii="Times New Roman" w:hAnsi="Times New Roman" w:cs="Times New Roman"/>
          <w:sz w:val="28"/>
          <w:szCs w:val="28"/>
        </w:rPr>
      </w:pPr>
      <w:r>
        <w:rPr>
          <w:rFonts w:ascii="Times New Roman" w:hAnsi="Times New Roman" w:cs="Times New Roman"/>
          <w:sz w:val="28"/>
          <w:szCs w:val="28"/>
        </w:rPr>
        <w:t>Так они определились с ролями, и обсудили с новым участником, что смогла найти система подземелий. И теперь они готовы пойти в атаку во второй или третий раз…</w:t>
      </w:r>
    </w:p>
    <w:p w14:paraId="78D89BA7" w14:textId="2DB02D5D" w:rsidR="00FD1061" w:rsidRDefault="00FD1061"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Бой был тяжелым, босс использовал разные тактики на две свои фазы, и менял оружие, тем самым приходилось быстро адаптироваться в роли </w:t>
      </w:r>
      <w:proofErr w:type="spellStart"/>
      <w:r>
        <w:rPr>
          <w:rFonts w:ascii="Times New Roman" w:hAnsi="Times New Roman" w:cs="Times New Roman"/>
          <w:sz w:val="28"/>
          <w:szCs w:val="28"/>
        </w:rPr>
        <w:t>хилла</w:t>
      </w:r>
      <w:proofErr w:type="spellEnd"/>
      <w:r>
        <w:rPr>
          <w:rFonts w:ascii="Times New Roman" w:hAnsi="Times New Roman" w:cs="Times New Roman"/>
          <w:sz w:val="28"/>
          <w:szCs w:val="28"/>
        </w:rPr>
        <w:t>, смотреть на показатели группы, и кидать круги исцеления под ноги союзникам и босса, с которым они имели короткую дистанцию для нанесения урона.</w:t>
      </w:r>
    </w:p>
    <w:p w14:paraId="5AC90A45" w14:textId="7BA0C8BE" w:rsidR="00FD1061" w:rsidRDefault="00FD1061" w:rsidP="00003220">
      <w:pPr>
        <w:ind w:firstLine="851"/>
        <w:jc w:val="both"/>
        <w:rPr>
          <w:rFonts w:ascii="Times New Roman" w:hAnsi="Times New Roman" w:cs="Times New Roman"/>
          <w:sz w:val="28"/>
          <w:szCs w:val="28"/>
        </w:rPr>
      </w:pPr>
      <w:r>
        <w:rPr>
          <w:rFonts w:ascii="Times New Roman" w:hAnsi="Times New Roman" w:cs="Times New Roman"/>
          <w:sz w:val="28"/>
          <w:szCs w:val="28"/>
        </w:rPr>
        <w:lastRenderedPageBreak/>
        <w:t>По факту боёв в подземельях, наш герой понял только одно, все бегают вокруг босса, пытаясь из-за всех сил его свалить, а задача целителя только увеличивалась…</w:t>
      </w:r>
    </w:p>
    <w:p w14:paraId="624220A0" w14:textId="00C128BE" w:rsidR="00FD1061" w:rsidRDefault="00FD1061"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Каждый раз при навыке босса, что откидывал группу от него подальше, наш </w:t>
      </w:r>
      <w:proofErr w:type="spellStart"/>
      <w:r>
        <w:rPr>
          <w:rFonts w:ascii="Times New Roman" w:hAnsi="Times New Roman" w:cs="Times New Roman"/>
          <w:sz w:val="28"/>
          <w:szCs w:val="28"/>
        </w:rPr>
        <w:t>хилл</w:t>
      </w:r>
      <w:proofErr w:type="spellEnd"/>
      <w:r>
        <w:rPr>
          <w:rFonts w:ascii="Times New Roman" w:hAnsi="Times New Roman" w:cs="Times New Roman"/>
          <w:sz w:val="28"/>
          <w:szCs w:val="28"/>
        </w:rPr>
        <w:t xml:space="preserve"> должен был исцелять как себя, так и союзников…</w:t>
      </w:r>
    </w:p>
    <w:p w14:paraId="0D44A691" w14:textId="593FBEE2" w:rsidR="00FD1061" w:rsidRDefault="00FD1061"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Терпение было на грани, у босса оставалось пару сотен </w:t>
      </w:r>
      <w:r w:rsidR="0046650A">
        <w:rPr>
          <w:rFonts w:ascii="Times New Roman" w:hAnsi="Times New Roman" w:cs="Times New Roman"/>
          <w:sz w:val="28"/>
          <w:szCs w:val="28"/>
        </w:rPr>
        <w:t>жизней, что быстро уходили от урона группы, однако… Произошёл маленький неудобный случай…</w:t>
      </w:r>
    </w:p>
    <w:p w14:paraId="7D8AD504" w14:textId="7046C1B1"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 xml:space="preserve">Мы проигрываем! Где танк? </w:t>
      </w:r>
    </w:p>
    <w:p w14:paraId="6581A7FF" w14:textId="559DC11B"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 xml:space="preserve">Под ногами! </w:t>
      </w:r>
    </w:p>
    <w:p w14:paraId="2006050C" w14:textId="39662F66"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Что?</w:t>
      </w:r>
    </w:p>
    <w:p w14:paraId="20353CA4" w14:textId="7602BF24"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Он провалился под пол… Но вроде наносит боссу урон…</w:t>
      </w:r>
    </w:p>
    <w:p w14:paraId="626BCCB3" w14:textId="3856A4D6"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Что за!?</w:t>
      </w:r>
    </w:p>
    <w:p w14:paraId="6EFE7A69" w14:textId="1B93F168"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Как его вернуть обратно?</w:t>
      </w:r>
    </w:p>
    <w:p w14:paraId="15A0DC1B" w14:textId="0E1B40B9" w:rsidR="0046650A" w:rsidRP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sidRPr="0046650A">
        <w:rPr>
          <w:rFonts w:ascii="Times New Roman" w:hAnsi="Times New Roman" w:cs="Times New Roman"/>
          <w:sz w:val="28"/>
          <w:szCs w:val="28"/>
        </w:rPr>
        <w:t>Никак! Продолжаем бой!</w:t>
      </w:r>
    </w:p>
    <w:p w14:paraId="468EBD2B" w14:textId="16D4FDFF"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proofErr w:type="spellStart"/>
      <w:r>
        <w:rPr>
          <w:rFonts w:ascii="Times New Roman" w:hAnsi="Times New Roman" w:cs="Times New Roman"/>
          <w:sz w:val="28"/>
          <w:szCs w:val="28"/>
        </w:rPr>
        <w:t>Кхк</w:t>
      </w:r>
      <w:proofErr w:type="spellEnd"/>
      <w:r>
        <w:rPr>
          <w:rFonts w:ascii="Times New Roman" w:hAnsi="Times New Roman" w:cs="Times New Roman"/>
          <w:sz w:val="28"/>
          <w:szCs w:val="28"/>
        </w:rPr>
        <w:t>…</w:t>
      </w:r>
    </w:p>
    <w:p w14:paraId="0420D6F0" w14:textId="0A6D0681"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С таким настроем, главной целью группы добить босса, а потом решить проблему с участником группы… У босса оставалось пять процентов и внезапно… Третья стадия босса стала наносить ещё больше урона </w:t>
      </w:r>
      <w:proofErr w:type="spellStart"/>
      <w:r>
        <w:rPr>
          <w:rFonts w:ascii="Times New Roman" w:hAnsi="Times New Roman" w:cs="Times New Roman"/>
          <w:sz w:val="28"/>
          <w:szCs w:val="28"/>
        </w:rPr>
        <w:t>танкующему</w:t>
      </w:r>
      <w:proofErr w:type="spellEnd"/>
      <w:r>
        <w:rPr>
          <w:rFonts w:ascii="Times New Roman" w:hAnsi="Times New Roman" w:cs="Times New Roman"/>
          <w:sz w:val="28"/>
          <w:szCs w:val="28"/>
        </w:rPr>
        <w:t xml:space="preserve"> игроку, что тот откинулся после нескольких способностей, а босс тем временем переключился на </w:t>
      </w:r>
      <w:proofErr w:type="spellStart"/>
      <w:r>
        <w:rPr>
          <w:rFonts w:ascii="Times New Roman" w:hAnsi="Times New Roman" w:cs="Times New Roman"/>
          <w:sz w:val="28"/>
          <w:szCs w:val="28"/>
        </w:rPr>
        <w:t>хилла</w:t>
      </w:r>
      <w:proofErr w:type="spellEnd"/>
      <w:r>
        <w:rPr>
          <w:rFonts w:ascii="Times New Roman" w:hAnsi="Times New Roman" w:cs="Times New Roman"/>
          <w:sz w:val="28"/>
          <w:szCs w:val="28"/>
        </w:rPr>
        <w:t>.</w:t>
      </w:r>
    </w:p>
    <w:p w14:paraId="139F2A5B" w14:textId="2A852D0F"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Что б вас!</w:t>
      </w:r>
    </w:p>
    <w:p w14:paraId="521E60AE" w14:textId="4AB9CE27"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Не может быть!</w:t>
      </w:r>
    </w:p>
    <w:p w14:paraId="5526963E" w14:textId="580800CC"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Что мне делать?</w:t>
      </w:r>
      <w:r w:rsidRPr="0046650A">
        <w:rPr>
          <w:rFonts w:ascii="Times New Roman" w:hAnsi="Times New Roman" w:cs="Times New Roman"/>
          <w:sz w:val="28"/>
          <w:szCs w:val="28"/>
        </w:rPr>
        <w:t xml:space="preserve"> </w:t>
      </w:r>
      <w:r w:rsidRPr="0046650A">
        <w:rPr>
          <w:rFonts w:ascii="Times New Roman" w:hAnsi="Times New Roman" w:cs="Times New Roman"/>
          <w:sz w:val="28"/>
          <w:szCs w:val="28"/>
        </w:rPr>
        <w:t>—</w:t>
      </w:r>
      <w:r>
        <w:rPr>
          <w:rFonts w:ascii="Times New Roman" w:hAnsi="Times New Roman" w:cs="Times New Roman"/>
          <w:sz w:val="28"/>
          <w:szCs w:val="28"/>
        </w:rPr>
        <w:t>бегал новенький вокруг получая урон от противника, но кидая на себя круг исцеления.</w:t>
      </w:r>
    </w:p>
    <w:p w14:paraId="46136C79" w14:textId="05608A17"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Погодите секунду! У нашего лекаря, не отнимаются жизни, как это понимать?</w:t>
      </w:r>
    </w:p>
    <w:p w14:paraId="639E4E59" w14:textId="625B697B"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Что?</w:t>
      </w:r>
    </w:p>
    <w:p w14:paraId="67EA9130" w14:textId="5359CE1B"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У него реально не отнимаются жизни при прямой наводки босса… Он же новичок!? Какого!?</w:t>
      </w:r>
    </w:p>
    <w:p w14:paraId="3744D62C" w14:textId="6D0C82C4" w:rsidR="0046650A" w:rsidRDefault="0046650A" w:rsidP="00003220">
      <w:pPr>
        <w:ind w:firstLine="851"/>
        <w:jc w:val="both"/>
        <w:rPr>
          <w:rFonts w:ascii="Times New Roman" w:hAnsi="Times New Roman" w:cs="Times New Roman"/>
          <w:sz w:val="28"/>
          <w:szCs w:val="28"/>
        </w:rPr>
      </w:pPr>
      <w:r w:rsidRPr="0046650A">
        <w:rPr>
          <w:rFonts w:ascii="Times New Roman" w:hAnsi="Times New Roman" w:cs="Times New Roman"/>
          <w:sz w:val="28"/>
          <w:szCs w:val="28"/>
        </w:rPr>
        <w:t>—</w:t>
      </w:r>
      <w:r>
        <w:rPr>
          <w:rFonts w:ascii="Times New Roman" w:hAnsi="Times New Roman" w:cs="Times New Roman"/>
          <w:sz w:val="28"/>
          <w:szCs w:val="28"/>
        </w:rPr>
        <w:t>Я ничего не понимаю… Может поможете?</w:t>
      </w:r>
    </w:p>
    <w:p w14:paraId="14017A3D" w14:textId="5D0A902B"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5%</w:t>
      </w:r>
    </w:p>
    <w:p w14:paraId="7949BB4D" w14:textId="0A5FAF51"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lastRenderedPageBreak/>
        <w:t>4%</w:t>
      </w:r>
    </w:p>
    <w:p w14:paraId="13D55A05" w14:textId="0F4DA597"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3%</w:t>
      </w:r>
    </w:p>
    <w:p w14:paraId="30D63F43" w14:textId="0273619C"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2%</w:t>
      </w:r>
    </w:p>
    <w:p w14:paraId="1F746142" w14:textId="45B4553C"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1%</w:t>
      </w:r>
    </w:p>
    <w:p w14:paraId="79174E62" w14:textId="77777777"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И босс был почти готов вернуться, но пал от группы новичков…</w:t>
      </w:r>
    </w:p>
    <w:p w14:paraId="06325046" w14:textId="77777777"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Так нашему герою, что хотел стать героем подземелий, стало известно о некоторых проблемах самой игры и карты подземелий… Поэтому он переключился на роль ДД, то есть участнику группы что должен наносить много урона…</w:t>
      </w:r>
    </w:p>
    <w:p w14:paraId="6C27487D" w14:textId="77777777"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Накопленное золото и выбитое снаряжение с боссов, он либо продал и вырученное золото положил в банк…</w:t>
      </w:r>
    </w:p>
    <w:p w14:paraId="3236B57D" w14:textId="3376BB4C" w:rsidR="0046650A" w:rsidRDefault="0046650A" w:rsidP="00003220">
      <w:pPr>
        <w:ind w:firstLine="851"/>
        <w:jc w:val="both"/>
        <w:rPr>
          <w:rFonts w:ascii="Times New Roman" w:hAnsi="Times New Roman" w:cs="Times New Roman"/>
          <w:sz w:val="28"/>
          <w:szCs w:val="28"/>
        </w:rPr>
      </w:pPr>
      <w:r>
        <w:rPr>
          <w:rFonts w:ascii="Times New Roman" w:hAnsi="Times New Roman" w:cs="Times New Roman"/>
          <w:sz w:val="28"/>
          <w:szCs w:val="28"/>
        </w:rPr>
        <w:t xml:space="preserve">«Первый поход» </w:t>
      </w:r>
      <w:r w:rsidRPr="0046650A">
        <w:rPr>
          <w:rFonts w:ascii="Times New Roman" w:hAnsi="Times New Roman" w:cs="Times New Roman"/>
          <w:sz w:val="28"/>
          <w:szCs w:val="28"/>
        </w:rPr>
        <w:t>—</w:t>
      </w:r>
      <w:r>
        <w:rPr>
          <w:rFonts w:ascii="Times New Roman" w:hAnsi="Times New Roman" w:cs="Times New Roman"/>
          <w:sz w:val="28"/>
          <w:szCs w:val="28"/>
        </w:rPr>
        <w:t>так он прозвал это веселье в подземелье.</w:t>
      </w:r>
    </w:p>
    <w:p w14:paraId="6CFC3463" w14:textId="77777777" w:rsidR="0046650A" w:rsidRDefault="0046650A" w:rsidP="00003220">
      <w:pPr>
        <w:ind w:firstLine="851"/>
        <w:jc w:val="both"/>
        <w:rPr>
          <w:rFonts w:ascii="Times New Roman" w:hAnsi="Times New Roman" w:cs="Times New Roman"/>
          <w:sz w:val="28"/>
          <w:szCs w:val="28"/>
        </w:rPr>
      </w:pPr>
    </w:p>
    <w:p w14:paraId="736A28FD" w14:textId="77777777" w:rsidR="0046650A" w:rsidRPr="0046650A" w:rsidRDefault="0046650A" w:rsidP="00003220">
      <w:pPr>
        <w:ind w:firstLine="851"/>
        <w:jc w:val="both"/>
        <w:rPr>
          <w:rFonts w:ascii="Times New Roman" w:hAnsi="Times New Roman" w:cs="Times New Roman"/>
          <w:sz w:val="28"/>
          <w:szCs w:val="28"/>
        </w:rPr>
      </w:pPr>
    </w:p>
    <w:sectPr w:rsidR="0046650A" w:rsidRPr="004665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0D5"/>
    <w:rsid w:val="00003220"/>
    <w:rsid w:val="00114990"/>
    <w:rsid w:val="00160674"/>
    <w:rsid w:val="002416AD"/>
    <w:rsid w:val="00276163"/>
    <w:rsid w:val="00295D5B"/>
    <w:rsid w:val="002A0D81"/>
    <w:rsid w:val="003074CD"/>
    <w:rsid w:val="00357B17"/>
    <w:rsid w:val="0046650A"/>
    <w:rsid w:val="0047046B"/>
    <w:rsid w:val="00546E1C"/>
    <w:rsid w:val="005F4BF5"/>
    <w:rsid w:val="006B698B"/>
    <w:rsid w:val="0075124C"/>
    <w:rsid w:val="00783E3F"/>
    <w:rsid w:val="00843CE5"/>
    <w:rsid w:val="00853A3F"/>
    <w:rsid w:val="00871F28"/>
    <w:rsid w:val="0088398C"/>
    <w:rsid w:val="008F6159"/>
    <w:rsid w:val="0092689E"/>
    <w:rsid w:val="00943ABD"/>
    <w:rsid w:val="00B303DF"/>
    <w:rsid w:val="00BA40D0"/>
    <w:rsid w:val="00C840C2"/>
    <w:rsid w:val="00E349B9"/>
    <w:rsid w:val="00E35BC9"/>
    <w:rsid w:val="00E61EDA"/>
    <w:rsid w:val="00EC007F"/>
    <w:rsid w:val="00F5746E"/>
    <w:rsid w:val="00FD1061"/>
    <w:rsid w:val="00FD2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902"/>
  <w15:chartTrackingRefBased/>
  <w15:docId w15:val="{B17AD073-ACBE-4C8C-8ECA-0AB0750D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4704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7046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5</Pages>
  <Words>1051</Words>
  <Characters>5994</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 Кузнецов</dc:creator>
  <cp:keywords/>
  <dc:description/>
  <cp:lastModifiedBy>Георгий Кузнецов</cp:lastModifiedBy>
  <cp:revision>26</cp:revision>
  <dcterms:created xsi:type="dcterms:W3CDTF">2022-02-21T18:27:00Z</dcterms:created>
  <dcterms:modified xsi:type="dcterms:W3CDTF">2022-02-26T13:38:00Z</dcterms:modified>
</cp:coreProperties>
</file>